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</w:t>
      </w:r>
      <w:proofErr w:type="spellStart"/>
      <w:r w:rsidR="00D54D53">
        <w:rPr>
          <w:sz w:val="28"/>
          <w:szCs w:val="28"/>
        </w:rPr>
        <w:t>Новопоселеновский</w:t>
      </w:r>
      <w:proofErr w:type="spellEnd"/>
      <w:r w:rsidRPr="003867D5">
        <w:rPr>
          <w:sz w:val="28"/>
          <w:szCs w:val="28"/>
        </w:rPr>
        <w:t xml:space="preserve"> сельсовет»</w:t>
      </w:r>
    </w:p>
    <w:p w:rsidR="00AF58FD" w:rsidRPr="003867D5" w:rsidRDefault="00AF58FD" w:rsidP="004E5608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 xml:space="preserve">Курского </w:t>
      </w:r>
      <w:proofErr w:type="gramStart"/>
      <w:r w:rsidRPr="003867D5">
        <w:rPr>
          <w:sz w:val="28"/>
          <w:szCs w:val="28"/>
        </w:rPr>
        <w:t>района  Курской</w:t>
      </w:r>
      <w:proofErr w:type="gramEnd"/>
      <w:r w:rsidRPr="003867D5">
        <w:rPr>
          <w:sz w:val="28"/>
          <w:szCs w:val="28"/>
        </w:rPr>
        <w:t xml:space="preserve">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3E8">
        <w:rPr>
          <w:sz w:val="28"/>
          <w:szCs w:val="28"/>
        </w:rPr>
        <w:t xml:space="preserve"> </w:t>
      </w:r>
      <w:proofErr w:type="gramStart"/>
      <w:r w:rsidR="007B03E8">
        <w:rPr>
          <w:sz w:val="28"/>
          <w:szCs w:val="28"/>
        </w:rPr>
        <w:t>в  мае</w:t>
      </w:r>
      <w:proofErr w:type="gramEnd"/>
      <w:r w:rsidR="00B96FBD">
        <w:rPr>
          <w:sz w:val="28"/>
          <w:szCs w:val="28"/>
        </w:rPr>
        <w:t xml:space="preserve"> </w:t>
      </w:r>
      <w:r w:rsidR="00070EAA">
        <w:rPr>
          <w:sz w:val="28"/>
          <w:szCs w:val="28"/>
        </w:rPr>
        <w:t xml:space="preserve"> </w:t>
      </w:r>
      <w:r w:rsidR="00934AF3">
        <w:rPr>
          <w:sz w:val="28"/>
          <w:szCs w:val="28"/>
        </w:rPr>
        <w:t xml:space="preserve"> месяце 2025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proofErr w:type="gramStart"/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</w:t>
            </w:r>
            <w:proofErr w:type="gramEnd"/>
            <w:r w:rsidR="00F42F68" w:rsidRPr="002F42B1">
              <w:rPr>
                <w:sz w:val="24"/>
                <w:szCs w:val="24"/>
              </w:rPr>
              <w:t xml:space="preserve">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F161F9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150A6C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Pr="007B03E8" w:rsidRDefault="007B03E8" w:rsidP="007B03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3E8">
              <w:rPr>
                <w:rFonts w:ascii="Arial" w:hAnsi="Arial" w:cs="Arial"/>
                <w:sz w:val="24"/>
                <w:szCs w:val="24"/>
              </w:rPr>
              <w:t>Постановление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B03E8">
              <w:rPr>
                <w:rFonts w:ascii="Arial" w:hAnsi="Arial" w:cs="Arial"/>
                <w:sz w:val="24"/>
                <w:szCs w:val="24"/>
              </w:rPr>
              <w:t xml:space="preserve">от 06 </w:t>
            </w:r>
            <w:proofErr w:type="gramStart"/>
            <w:r w:rsidRPr="007B03E8">
              <w:rPr>
                <w:rFonts w:ascii="Arial" w:hAnsi="Arial" w:cs="Arial"/>
                <w:sz w:val="24"/>
                <w:szCs w:val="24"/>
              </w:rPr>
              <w:t>мая  2025</w:t>
            </w:r>
            <w:proofErr w:type="gramEnd"/>
            <w:r w:rsidRPr="007B03E8">
              <w:rPr>
                <w:rFonts w:ascii="Arial" w:hAnsi="Arial" w:cs="Arial"/>
                <w:sz w:val="24"/>
                <w:szCs w:val="24"/>
              </w:rPr>
              <w:t xml:space="preserve"> года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7B03E8">
              <w:rPr>
                <w:rFonts w:ascii="Arial" w:hAnsi="Arial" w:cs="Arial"/>
                <w:sz w:val="24"/>
                <w:szCs w:val="24"/>
              </w:rPr>
              <w:t>№ 151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«</w:t>
            </w:r>
            <w:r w:rsidRPr="007B03E8">
              <w:rPr>
                <w:rFonts w:ascii="Arial" w:hAnsi="Arial" w:cs="Arial"/>
                <w:color w:val="000000"/>
                <w:sz w:val="24"/>
                <w:szCs w:val="24"/>
              </w:rPr>
              <w:t>О внесении изменений в постановление от 27.09.2024 г. № 286 «Об утверждении Административного регламента по предоставлению муниципальной услуги</w:t>
            </w:r>
            <w:r w:rsidRPr="007B03E8">
              <w:rPr>
                <w:rFonts w:ascii="Arial" w:hAnsi="Arial" w:cs="Arial"/>
                <w:bCs/>
                <w:sz w:val="24"/>
                <w:szCs w:val="24"/>
              </w:rPr>
              <w:t xml:space="preserve"> «Согласование создания места (площадки) накопления твердых коммунальных отходов» на территории </w:t>
            </w:r>
            <w:proofErr w:type="spellStart"/>
            <w:r w:rsidRPr="007B03E8">
              <w:rPr>
                <w:rFonts w:ascii="Arial" w:hAnsi="Arial" w:cs="Arial"/>
                <w:bCs/>
                <w:sz w:val="24"/>
                <w:szCs w:val="24"/>
              </w:rPr>
              <w:t>Новопоселеновского</w:t>
            </w:r>
            <w:proofErr w:type="spellEnd"/>
            <w:r w:rsidRPr="007B03E8">
              <w:rPr>
                <w:rFonts w:ascii="Arial" w:hAnsi="Arial" w:cs="Arial"/>
                <w:bCs/>
                <w:sz w:val="24"/>
                <w:szCs w:val="24"/>
              </w:rPr>
              <w:t xml:space="preserve"> сельсовета  Курского района Курской области»</w:t>
            </w:r>
          </w:p>
          <w:p w:rsidR="00081AEA" w:rsidRPr="007B03E8" w:rsidRDefault="00081AEA" w:rsidP="007B03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F161F9" w:rsidRPr="0055303A" w:rsidRDefault="00F161F9" w:rsidP="00F161F9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CF59F4" w:rsidRDefault="00F161F9" w:rsidP="00771166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Размещено на сайте администрации</w:t>
            </w:r>
            <w:r w:rsidR="00771166" w:rsidRPr="00771166">
              <w:rPr>
                <w:sz w:val="24"/>
                <w:szCs w:val="24"/>
              </w:rPr>
              <w:t xml:space="preserve"> </w:t>
            </w:r>
            <w:proofErr w:type="spellStart"/>
            <w:r w:rsidR="00771166" w:rsidRPr="00771166">
              <w:rPr>
                <w:sz w:val="24"/>
                <w:szCs w:val="24"/>
              </w:rPr>
              <w:t>novoposelenovskij-kurskij</w:t>
            </w:r>
            <w:proofErr w:type="spellEnd"/>
            <w:r w:rsidR="00771166" w:rsidRPr="00771166">
              <w:rPr>
                <w:sz w:val="24"/>
                <w:szCs w:val="24"/>
              </w:rPr>
              <w:t>- r38.gosweb.gosuslugi.ru</w:t>
            </w:r>
          </w:p>
          <w:p w:rsidR="00F161F9" w:rsidRPr="0055303A" w:rsidRDefault="00F161F9" w:rsidP="00F161F9">
            <w:pPr>
              <w:jc w:val="both"/>
              <w:rPr>
                <w:sz w:val="24"/>
                <w:szCs w:val="24"/>
              </w:rPr>
            </w:pPr>
          </w:p>
          <w:p w:rsidR="00F161F9" w:rsidRPr="0055303A" w:rsidRDefault="00336ECC" w:rsidP="00F161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</w:t>
            </w:r>
            <w:r w:rsidR="00F161F9"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1F9" w:rsidRPr="0055303A" w:rsidRDefault="00315A46" w:rsidP="00F161F9">
            <w:pPr>
              <w:snapToGrid w:val="0"/>
              <w:jc w:val="both"/>
              <w:rPr>
                <w:sz w:val="24"/>
                <w:szCs w:val="24"/>
              </w:rPr>
            </w:pPr>
            <w:r>
              <w:t>П№151 от 06.05.2025   -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166" w:rsidRPr="00081AEA" w:rsidRDefault="00F161F9" w:rsidP="0077116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771166" w:rsidRPr="0055303A" w:rsidRDefault="00771166" w:rsidP="00771166">
            <w:pPr>
              <w:rPr>
                <w:bCs/>
                <w:color w:val="000000"/>
                <w:sz w:val="24"/>
                <w:szCs w:val="24"/>
              </w:rPr>
            </w:pPr>
          </w:p>
          <w:p w:rsidR="00F161F9" w:rsidRPr="0055303A" w:rsidRDefault="00F161F9" w:rsidP="003E63A3">
            <w:pPr>
              <w:rPr>
                <w:sz w:val="24"/>
                <w:szCs w:val="24"/>
              </w:rPr>
            </w:pPr>
          </w:p>
        </w:tc>
      </w:tr>
      <w:tr w:rsidR="007B03E8" w:rsidRPr="0055303A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Default="007B03E8" w:rsidP="00F161F9">
            <w:pPr>
              <w:snapToGrid w:val="0"/>
              <w:jc w:val="both"/>
            </w:pPr>
            <w: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Pr="007B03E8" w:rsidRDefault="007B03E8" w:rsidP="007B03E8">
            <w:pPr>
              <w:pStyle w:val="1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B03E8">
              <w:rPr>
                <w:rStyle w:val="14"/>
                <w:rFonts w:ascii="Arial" w:hAnsi="Arial" w:cs="Arial"/>
                <w:sz w:val="24"/>
                <w:szCs w:val="24"/>
              </w:rPr>
              <w:t>Постановление от 14 мая 2025 года № 177</w:t>
            </w:r>
            <w:r>
              <w:rPr>
                <w:rStyle w:val="14"/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7B03E8">
              <w:rPr>
                <w:rFonts w:ascii="Arial" w:hAnsi="Arial" w:cs="Arial"/>
                <w:sz w:val="24"/>
                <w:szCs w:val="24"/>
              </w:rPr>
              <w:t xml:space="preserve">Об утверждении Плана мероприятий по противодействию коррупции в Администрации </w:t>
            </w:r>
            <w:proofErr w:type="spellStart"/>
            <w:r w:rsidRPr="007B03E8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7B03E8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</w:t>
            </w:r>
            <w:proofErr w:type="gramStart"/>
            <w:r w:rsidRPr="007B03E8">
              <w:rPr>
                <w:rFonts w:ascii="Arial" w:hAnsi="Arial" w:cs="Arial"/>
                <w:sz w:val="24"/>
                <w:szCs w:val="24"/>
              </w:rPr>
              <w:t>области  на</w:t>
            </w:r>
            <w:proofErr w:type="gramEnd"/>
            <w:r w:rsidRPr="007B03E8">
              <w:rPr>
                <w:rFonts w:ascii="Arial" w:hAnsi="Arial" w:cs="Arial"/>
                <w:sz w:val="24"/>
                <w:szCs w:val="24"/>
              </w:rPr>
              <w:t xml:space="preserve"> 2025-2027 годы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7B03E8" w:rsidRDefault="007B03E8" w:rsidP="00150A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lang w:eastAsia="en-US"/>
              </w:rPr>
            </w:pPr>
          </w:p>
          <w:p w:rsidR="007B03E8" w:rsidRPr="00150A6C" w:rsidRDefault="007B03E8" w:rsidP="00150A6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Pr="00CF59F4" w:rsidRDefault="007B03E8" w:rsidP="007B03E8">
            <w:pPr>
              <w:jc w:val="both"/>
              <w:rPr>
                <w:sz w:val="24"/>
                <w:szCs w:val="24"/>
              </w:rPr>
            </w:pPr>
            <w:r w:rsidRPr="0055303A">
              <w:rPr>
                <w:sz w:val="24"/>
                <w:szCs w:val="24"/>
              </w:rPr>
              <w:t>Размещено на сайте администрации</w:t>
            </w:r>
            <w:r w:rsidRPr="00771166">
              <w:rPr>
                <w:sz w:val="24"/>
                <w:szCs w:val="24"/>
              </w:rPr>
              <w:t xml:space="preserve"> </w:t>
            </w:r>
            <w:proofErr w:type="spellStart"/>
            <w:r w:rsidRPr="00771166">
              <w:rPr>
                <w:sz w:val="24"/>
                <w:szCs w:val="24"/>
              </w:rPr>
              <w:t>novoposelenovskij-kurskij</w:t>
            </w:r>
            <w:proofErr w:type="spellEnd"/>
            <w:r w:rsidRPr="00771166">
              <w:rPr>
                <w:sz w:val="24"/>
                <w:szCs w:val="24"/>
              </w:rPr>
              <w:t>- r38.gosweb.gosuslugi.ru</w:t>
            </w:r>
          </w:p>
          <w:p w:rsidR="007B03E8" w:rsidRPr="0055303A" w:rsidRDefault="007B03E8" w:rsidP="007B03E8">
            <w:pPr>
              <w:jc w:val="both"/>
              <w:rPr>
                <w:sz w:val="24"/>
                <w:szCs w:val="24"/>
              </w:rPr>
            </w:pPr>
          </w:p>
          <w:p w:rsidR="007B03E8" w:rsidRPr="0055303A" w:rsidRDefault="00336ECC" w:rsidP="007B03E8">
            <w:pPr>
              <w:jc w:val="both"/>
            </w:pPr>
            <w:r>
              <w:rPr>
                <w:sz w:val="24"/>
                <w:szCs w:val="24"/>
              </w:rPr>
              <w:t>14</w:t>
            </w:r>
            <w:bookmarkStart w:id="0" w:name="_GoBack"/>
            <w:bookmarkEnd w:id="0"/>
            <w:r>
              <w:rPr>
                <w:sz w:val="24"/>
                <w:szCs w:val="24"/>
              </w:rPr>
              <w:t>.05</w:t>
            </w:r>
            <w:r w:rsidR="007B03E8" w:rsidRPr="0055303A">
              <w:rPr>
                <w:sz w:val="24"/>
                <w:szCs w:val="24"/>
              </w:rPr>
              <w:t>.2025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Default="00315A46" w:rsidP="00F161F9">
            <w:pPr>
              <w:snapToGrid w:val="0"/>
              <w:jc w:val="both"/>
            </w:pPr>
            <w:r>
              <w:t>П№177 от 14.05.2025   -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3E8" w:rsidRDefault="007B03E8" w:rsidP="0077116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000000"/>
              </w:rPr>
            </w:pPr>
          </w:p>
        </w:tc>
      </w:tr>
    </w:tbl>
    <w:p w:rsidR="00DB054D" w:rsidRPr="0055303A" w:rsidRDefault="00DB054D" w:rsidP="0055303A">
      <w:pPr>
        <w:jc w:val="both"/>
      </w:pPr>
    </w:p>
    <w:p w:rsidR="00AF58FD" w:rsidRPr="0055303A" w:rsidRDefault="009301BB" w:rsidP="0055303A">
      <w:pPr>
        <w:jc w:val="both"/>
      </w:pPr>
      <w:r w:rsidRPr="0055303A">
        <w:t>Глава</w:t>
      </w:r>
      <w:r w:rsidR="00681822" w:rsidRPr="0055303A">
        <w:t xml:space="preserve"> </w:t>
      </w:r>
      <w:proofErr w:type="spellStart"/>
      <w:r w:rsidR="00681822" w:rsidRPr="0055303A">
        <w:t>Новопоселеновского</w:t>
      </w:r>
      <w:proofErr w:type="spellEnd"/>
      <w:r w:rsidR="00AF58FD" w:rsidRPr="0055303A">
        <w:t xml:space="preserve"> сельсовета</w:t>
      </w:r>
    </w:p>
    <w:p w:rsidR="00E633F0" w:rsidRPr="002821DC" w:rsidRDefault="00AF58FD" w:rsidP="0055303A">
      <w:pPr>
        <w:jc w:val="both"/>
      </w:pPr>
      <w:r w:rsidRPr="0055303A">
        <w:t xml:space="preserve">Курского района                                                             </w:t>
      </w:r>
      <w:r w:rsidR="005E678B" w:rsidRPr="0055303A">
        <w:t xml:space="preserve">                                     </w:t>
      </w:r>
      <w:r w:rsidRPr="0055303A">
        <w:t xml:space="preserve">  </w:t>
      </w:r>
      <w:proofErr w:type="spellStart"/>
      <w:r w:rsidR="009301BB" w:rsidRPr="002821DC">
        <w:t>И.Г.Бирюков</w:t>
      </w:r>
      <w:proofErr w:type="spellEnd"/>
    </w:p>
    <w:sectPr w:rsidR="00E633F0" w:rsidRPr="002821DC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CD726D"/>
    <w:multiLevelType w:val="multilevel"/>
    <w:tmpl w:val="E3689E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0EAA"/>
    <w:rsid w:val="00075A33"/>
    <w:rsid w:val="00077682"/>
    <w:rsid w:val="00081AEA"/>
    <w:rsid w:val="00082C4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A3F"/>
    <w:rsid w:val="00122FAC"/>
    <w:rsid w:val="001277D1"/>
    <w:rsid w:val="001351DA"/>
    <w:rsid w:val="0014085E"/>
    <w:rsid w:val="00143C8B"/>
    <w:rsid w:val="00144989"/>
    <w:rsid w:val="00146554"/>
    <w:rsid w:val="00146ADC"/>
    <w:rsid w:val="00147F8B"/>
    <w:rsid w:val="00150A6C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1064"/>
    <w:rsid w:val="001C3CE7"/>
    <w:rsid w:val="001C7624"/>
    <w:rsid w:val="001D1B95"/>
    <w:rsid w:val="001D2FA2"/>
    <w:rsid w:val="001D4811"/>
    <w:rsid w:val="001D63AB"/>
    <w:rsid w:val="001D69FD"/>
    <w:rsid w:val="001E2E99"/>
    <w:rsid w:val="001E3C22"/>
    <w:rsid w:val="001E49FD"/>
    <w:rsid w:val="001F1F58"/>
    <w:rsid w:val="001F4265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821DC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338"/>
    <w:rsid w:val="002B6912"/>
    <w:rsid w:val="002C28F1"/>
    <w:rsid w:val="002C7A9B"/>
    <w:rsid w:val="002D50C3"/>
    <w:rsid w:val="002E0EF2"/>
    <w:rsid w:val="002E1806"/>
    <w:rsid w:val="002E20CA"/>
    <w:rsid w:val="002E4794"/>
    <w:rsid w:val="002F345A"/>
    <w:rsid w:val="002F42B1"/>
    <w:rsid w:val="00310A0B"/>
    <w:rsid w:val="003152BF"/>
    <w:rsid w:val="00315A46"/>
    <w:rsid w:val="00315F37"/>
    <w:rsid w:val="003203F0"/>
    <w:rsid w:val="00322B18"/>
    <w:rsid w:val="00327FBC"/>
    <w:rsid w:val="0033408E"/>
    <w:rsid w:val="00336ECC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7624C"/>
    <w:rsid w:val="00380536"/>
    <w:rsid w:val="003823B9"/>
    <w:rsid w:val="003827A7"/>
    <w:rsid w:val="003867D5"/>
    <w:rsid w:val="003A1992"/>
    <w:rsid w:val="003A2189"/>
    <w:rsid w:val="003A2F67"/>
    <w:rsid w:val="003A6F49"/>
    <w:rsid w:val="003D05F1"/>
    <w:rsid w:val="003D614C"/>
    <w:rsid w:val="003D61F3"/>
    <w:rsid w:val="003E01A5"/>
    <w:rsid w:val="003E2E71"/>
    <w:rsid w:val="003E63A3"/>
    <w:rsid w:val="003E7AEB"/>
    <w:rsid w:val="003F46E5"/>
    <w:rsid w:val="003F5439"/>
    <w:rsid w:val="003F62A4"/>
    <w:rsid w:val="003F7F29"/>
    <w:rsid w:val="00401489"/>
    <w:rsid w:val="00403C0D"/>
    <w:rsid w:val="00403F85"/>
    <w:rsid w:val="00404BD6"/>
    <w:rsid w:val="0041068F"/>
    <w:rsid w:val="00412FE9"/>
    <w:rsid w:val="004133AC"/>
    <w:rsid w:val="0041616E"/>
    <w:rsid w:val="00420145"/>
    <w:rsid w:val="00427429"/>
    <w:rsid w:val="00430B77"/>
    <w:rsid w:val="00432B3E"/>
    <w:rsid w:val="00434EA8"/>
    <w:rsid w:val="004406BA"/>
    <w:rsid w:val="00454795"/>
    <w:rsid w:val="00454A10"/>
    <w:rsid w:val="00455041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0904"/>
    <w:rsid w:val="004D142A"/>
    <w:rsid w:val="004D36F6"/>
    <w:rsid w:val="004E284F"/>
    <w:rsid w:val="004E5608"/>
    <w:rsid w:val="004F078B"/>
    <w:rsid w:val="004F09B5"/>
    <w:rsid w:val="004F14A9"/>
    <w:rsid w:val="004F1995"/>
    <w:rsid w:val="004F27C1"/>
    <w:rsid w:val="00500FCD"/>
    <w:rsid w:val="00503B95"/>
    <w:rsid w:val="00507121"/>
    <w:rsid w:val="00516F12"/>
    <w:rsid w:val="005220B8"/>
    <w:rsid w:val="0052794F"/>
    <w:rsid w:val="0053214B"/>
    <w:rsid w:val="0053256B"/>
    <w:rsid w:val="00533F19"/>
    <w:rsid w:val="0053643D"/>
    <w:rsid w:val="0054170D"/>
    <w:rsid w:val="00541A21"/>
    <w:rsid w:val="00543433"/>
    <w:rsid w:val="005441B9"/>
    <w:rsid w:val="00544D2F"/>
    <w:rsid w:val="0054505D"/>
    <w:rsid w:val="0055303A"/>
    <w:rsid w:val="005534FC"/>
    <w:rsid w:val="00555586"/>
    <w:rsid w:val="00556D3B"/>
    <w:rsid w:val="005579C9"/>
    <w:rsid w:val="00563FB4"/>
    <w:rsid w:val="00566BCF"/>
    <w:rsid w:val="005722C5"/>
    <w:rsid w:val="00573C50"/>
    <w:rsid w:val="0057577A"/>
    <w:rsid w:val="00575F20"/>
    <w:rsid w:val="005803B3"/>
    <w:rsid w:val="00582031"/>
    <w:rsid w:val="005A0344"/>
    <w:rsid w:val="005B52AE"/>
    <w:rsid w:val="005C302E"/>
    <w:rsid w:val="005C45B8"/>
    <w:rsid w:val="005C7F4A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5B9F"/>
    <w:rsid w:val="00627006"/>
    <w:rsid w:val="0062760A"/>
    <w:rsid w:val="00630AED"/>
    <w:rsid w:val="00632FA4"/>
    <w:rsid w:val="00634193"/>
    <w:rsid w:val="006375EB"/>
    <w:rsid w:val="006446D6"/>
    <w:rsid w:val="00650C1D"/>
    <w:rsid w:val="00655332"/>
    <w:rsid w:val="00656902"/>
    <w:rsid w:val="00657451"/>
    <w:rsid w:val="006620F7"/>
    <w:rsid w:val="00666C18"/>
    <w:rsid w:val="006730A9"/>
    <w:rsid w:val="00673180"/>
    <w:rsid w:val="00677532"/>
    <w:rsid w:val="00680746"/>
    <w:rsid w:val="00681822"/>
    <w:rsid w:val="0068234C"/>
    <w:rsid w:val="00683E19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15956"/>
    <w:rsid w:val="007200C2"/>
    <w:rsid w:val="007203BA"/>
    <w:rsid w:val="00723B9B"/>
    <w:rsid w:val="0072718F"/>
    <w:rsid w:val="00727E57"/>
    <w:rsid w:val="0074717F"/>
    <w:rsid w:val="0075076E"/>
    <w:rsid w:val="00752E3D"/>
    <w:rsid w:val="00754F2B"/>
    <w:rsid w:val="00764D15"/>
    <w:rsid w:val="00771166"/>
    <w:rsid w:val="00777E19"/>
    <w:rsid w:val="00786632"/>
    <w:rsid w:val="00793DAD"/>
    <w:rsid w:val="0079485C"/>
    <w:rsid w:val="00794ED8"/>
    <w:rsid w:val="00796547"/>
    <w:rsid w:val="007A5818"/>
    <w:rsid w:val="007B03E8"/>
    <w:rsid w:val="007B1712"/>
    <w:rsid w:val="007B2071"/>
    <w:rsid w:val="007B3388"/>
    <w:rsid w:val="007B3CF3"/>
    <w:rsid w:val="007B7534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426"/>
    <w:rsid w:val="007E7A66"/>
    <w:rsid w:val="007F7DF8"/>
    <w:rsid w:val="00800D2B"/>
    <w:rsid w:val="008035CE"/>
    <w:rsid w:val="00811CE6"/>
    <w:rsid w:val="008319F5"/>
    <w:rsid w:val="00834F98"/>
    <w:rsid w:val="008351D7"/>
    <w:rsid w:val="00836BEA"/>
    <w:rsid w:val="00837582"/>
    <w:rsid w:val="008435D6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A6F75"/>
    <w:rsid w:val="008B3BDC"/>
    <w:rsid w:val="008B77A8"/>
    <w:rsid w:val="008C1294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AF3"/>
    <w:rsid w:val="00934F1B"/>
    <w:rsid w:val="00937920"/>
    <w:rsid w:val="00945C28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0AA"/>
    <w:rsid w:val="009A55BF"/>
    <w:rsid w:val="009B24D7"/>
    <w:rsid w:val="009C41DC"/>
    <w:rsid w:val="009D1EF0"/>
    <w:rsid w:val="009E4FB5"/>
    <w:rsid w:val="009E713B"/>
    <w:rsid w:val="009F7522"/>
    <w:rsid w:val="009F7ECF"/>
    <w:rsid w:val="00A03BA8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1036"/>
    <w:rsid w:val="00AC616D"/>
    <w:rsid w:val="00AD4201"/>
    <w:rsid w:val="00AE0DEF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14CE"/>
    <w:rsid w:val="00B2652F"/>
    <w:rsid w:val="00B27920"/>
    <w:rsid w:val="00B27A91"/>
    <w:rsid w:val="00B3511E"/>
    <w:rsid w:val="00B3616C"/>
    <w:rsid w:val="00B379D8"/>
    <w:rsid w:val="00B4369D"/>
    <w:rsid w:val="00B52F0B"/>
    <w:rsid w:val="00B73F23"/>
    <w:rsid w:val="00B7471F"/>
    <w:rsid w:val="00B76AC3"/>
    <w:rsid w:val="00B77608"/>
    <w:rsid w:val="00B80102"/>
    <w:rsid w:val="00B8483A"/>
    <w:rsid w:val="00B90AE7"/>
    <w:rsid w:val="00B940DA"/>
    <w:rsid w:val="00B94768"/>
    <w:rsid w:val="00B96FBD"/>
    <w:rsid w:val="00BA44F0"/>
    <w:rsid w:val="00BA7892"/>
    <w:rsid w:val="00BB292C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5AC"/>
    <w:rsid w:val="00C01F25"/>
    <w:rsid w:val="00C02D35"/>
    <w:rsid w:val="00C06E04"/>
    <w:rsid w:val="00C12673"/>
    <w:rsid w:val="00C14A9C"/>
    <w:rsid w:val="00C20BD1"/>
    <w:rsid w:val="00C2112C"/>
    <w:rsid w:val="00C217F9"/>
    <w:rsid w:val="00C32632"/>
    <w:rsid w:val="00C32C14"/>
    <w:rsid w:val="00C347AE"/>
    <w:rsid w:val="00C40B09"/>
    <w:rsid w:val="00C41BE1"/>
    <w:rsid w:val="00C43392"/>
    <w:rsid w:val="00C43925"/>
    <w:rsid w:val="00C47445"/>
    <w:rsid w:val="00C474C4"/>
    <w:rsid w:val="00C478D0"/>
    <w:rsid w:val="00C50460"/>
    <w:rsid w:val="00C52A5F"/>
    <w:rsid w:val="00C61B06"/>
    <w:rsid w:val="00C648EE"/>
    <w:rsid w:val="00C716A5"/>
    <w:rsid w:val="00C818DE"/>
    <w:rsid w:val="00CB07EA"/>
    <w:rsid w:val="00CB098E"/>
    <w:rsid w:val="00CB33A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E76EE"/>
    <w:rsid w:val="00CF2126"/>
    <w:rsid w:val="00CF54AF"/>
    <w:rsid w:val="00CF59F4"/>
    <w:rsid w:val="00D04147"/>
    <w:rsid w:val="00D06790"/>
    <w:rsid w:val="00D123BF"/>
    <w:rsid w:val="00D152B7"/>
    <w:rsid w:val="00D202A1"/>
    <w:rsid w:val="00D21D82"/>
    <w:rsid w:val="00D253F5"/>
    <w:rsid w:val="00D31B6D"/>
    <w:rsid w:val="00D531FD"/>
    <w:rsid w:val="00D54D53"/>
    <w:rsid w:val="00D63425"/>
    <w:rsid w:val="00D64952"/>
    <w:rsid w:val="00D66D13"/>
    <w:rsid w:val="00D66E7B"/>
    <w:rsid w:val="00D71F66"/>
    <w:rsid w:val="00D72725"/>
    <w:rsid w:val="00D81177"/>
    <w:rsid w:val="00D85F7C"/>
    <w:rsid w:val="00D92959"/>
    <w:rsid w:val="00D937B2"/>
    <w:rsid w:val="00DA449E"/>
    <w:rsid w:val="00DA55B4"/>
    <w:rsid w:val="00DB054D"/>
    <w:rsid w:val="00DB2659"/>
    <w:rsid w:val="00DB3C28"/>
    <w:rsid w:val="00DB5E47"/>
    <w:rsid w:val="00DC6A61"/>
    <w:rsid w:val="00DD1DE9"/>
    <w:rsid w:val="00DE069F"/>
    <w:rsid w:val="00DE3631"/>
    <w:rsid w:val="00DE705E"/>
    <w:rsid w:val="00DE716D"/>
    <w:rsid w:val="00DF4D7D"/>
    <w:rsid w:val="00E020B1"/>
    <w:rsid w:val="00E02C14"/>
    <w:rsid w:val="00E14307"/>
    <w:rsid w:val="00E16180"/>
    <w:rsid w:val="00E31703"/>
    <w:rsid w:val="00E3248E"/>
    <w:rsid w:val="00E32AD5"/>
    <w:rsid w:val="00E411AF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5440"/>
    <w:rsid w:val="00EC6C83"/>
    <w:rsid w:val="00EC7208"/>
    <w:rsid w:val="00EC726B"/>
    <w:rsid w:val="00EC7E7B"/>
    <w:rsid w:val="00ED58CE"/>
    <w:rsid w:val="00ED7A54"/>
    <w:rsid w:val="00EE0708"/>
    <w:rsid w:val="00EE25A2"/>
    <w:rsid w:val="00EE3CF0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161F9"/>
    <w:rsid w:val="00F23E2E"/>
    <w:rsid w:val="00F24C12"/>
    <w:rsid w:val="00F2710B"/>
    <w:rsid w:val="00F342C4"/>
    <w:rsid w:val="00F42F68"/>
    <w:rsid w:val="00F447E1"/>
    <w:rsid w:val="00F53F0D"/>
    <w:rsid w:val="00F57E87"/>
    <w:rsid w:val="00F66E31"/>
    <w:rsid w:val="00F81355"/>
    <w:rsid w:val="00F84F26"/>
    <w:rsid w:val="00F9516C"/>
    <w:rsid w:val="00F9629D"/>
    <w:rsid w:val="00F97C84"/>
    <w:rsid w:val="00F97F2E"/>
    <w:rsid w:val="00FA7D88"/>
    <w:rsid w:val="00FC056E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3778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  <w:style w:type="paragraph" w:customStyle="1" w:styleId="23">
    <w:name w:val="Знак2"/>
    <w:basedOn w:val="a"/>
    <w:rsid w:val="0045504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49A4-1276-4B43-AA2B-E866FED7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423</cp:revision>
  <cp:lastPrinted>2025-06-03T10:36:00Z</cp:lastPrinted>
  <dcterms:created xsi:type="dcterms:W3CDTF">2015-09-07T06:30:00Z</dcterms:created>
  <dcterms:modified xsi:type="dcterms:W3CDTF">2025-06-03T10:37:00Z</dcterms:modified>
</cp:coreProperties>
</file>