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BD" w:rsidRDefault="00510BBD" w:rsidP="00510BB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Уведомление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Новопоселеновский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Курского района Курской области на 2024 год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Уведомление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О проведении общественных обсуждений по проекту 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Style w:val="a8"/>
          <w:rFonts w:ascii="Tahoma" w:hAnsi="Tahoma" w:cs="Tahoma"/>
          <w:color w:val="000000"/>
          <w:sz w:val="18"/>
          <w:szCs w:val="18"/>
        </w:rPr>
        <w:t>Новопоселеновский</w:t>
      </w:r>
      <w:proofErr w:type="spellEnd"/>
      <w:r>
        <w:rPr>
          <w:rStyle w:val="a8"/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 на 2024 год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 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Курского района </w:t>
      </w:r>
      <w:r>
        <w:rPr>
          <w:rStyle w:val="a8"/>
          <w:rFonts w:ascii="Tahoma" w:hAnsi="Tahoma" w:cs="Tahoma"/>
          <w:color w:val="000000"/>
          <w:sz w:val="18"/>
          <w:szCs w:val="18"/>
        </w:rPr>
        <w:t>с 01 октября 2023 года по 01 ноября 2023 года</w:t>
      </w:r>
      <w:r>
        <w:rPr>
          <w:rFonts w:ascii="Tahoma" w:hAnsi="Tahoma" w:cs="Tahoma"/>
          <w:color w:val="000000"/>
          <w:sz w:val="18"/>
          <w:szCs w:val="18"/>
        </w:rPr>
        <w:t> проводит общественное обсуждение проекта Программы профилактики рисков причинения вреда (ущерба) охраняемым законом ценностям по муниципальному контролю в сфере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Курского района Курской области на 2024 год.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сельсовет» Курского района Курской области на 2024 год размещен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  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"http://polevaya.rkursk.ru/" \t "_blank"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a3"/>
          <w:rFonts w:ascii="Tahoma" w:hAnsi="Tahoma" w:cs="Tahoma"/>
          <w:color w:val="33A6E3"/>
          <w:sz w:val="18"/>
          <w:szCs w:val="18"/>
        </w:rPr>
        <w:t>novoposel.rkursk.ru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)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информационно-телекоммуникационной сети «Интернет» в разделе «Муниципальный контроль».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целях общественного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обсуждения проекта Программы профилактики рисков причинения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 на 2024 год, предложения можно направить</w:t>
      </w:r>
      <w:r>
        <w:rPr>
          <w:rStyle w:val="a8"/>
          <w:rFonts w:ascii="Tahoma" w:hAnsi="Tahoma" w:cs="Tahoma"/>
          <w:color w:val="000000"/>
          <w:sz w:val="18"/>
          <w:szCs w:val="18"/>
        </w:rPr>
        <w:t> с 01 октября 2023 года по 01 ноября 2023 года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в письменной форме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по адресу: Курская область, Курский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1-е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Цветово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оветская, 68 (время приема предложений - с 9.00 до 13.00 и с 14.00 до 17.00 часов, суббота, воскресенье - выходной);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почтовым отправлением по адресу: 305523, Курская область, Курский район,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д. 1-е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Цветово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оветская, 68,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посредством электронной почты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района: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с 01 ноября 2023 года по 01 декабря 2023 года.</w:t>
      </w:r>
    </w:p>
    <w:p w:rsidR="00510BBD" w:rsidRDefault="00510BBD" w:rsidP="00510B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общественного обсуждения будут размещены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Новопоселеновский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Курского района Курской области в сети "Интернет" в разделе «Муниципальный контроль» не позднее 10 декабря 2023 года.</w:t>
      </w:r>
    </w:p>
    <w:p w:rsidR="000640E3" w:rsidRPr="00510BBD" w:rsidRDefault="000640E3" w:rsidP="00510BBD">
      <w:pPr>
        <w:rPr>
          <w:szCs w:val="24"/>
        </w:rPr>
      </w:pPr>
    </w:p>
    <w:sectPr w:rsidR="000640E3" w:rsidRPr="00510BBD" w:rsidSect="001F416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1A4"/>
    <w:multiLevelType w:val="multilevel"/>
    <w:tmpl w:val="8EA6F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D7C"/>
    <w:multiLevelType w:val="multilevel"/>
    <w:tmpl w:val="F3362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03A"/>
    <w:multiLevelType w:val="hybridMultilevel"/>
    <w:tmpl w:val="FA88C0EA"/>
    <w:lvl w:ilvl="0" w:tplc="45AC5C2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344E76"/>
    <w:multiLevelType w:val="hybridMultilevel"/>
    <w:tmpl w:val="17A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340CC"/>
    <w:multiLevelType w:val="multilevel"/>
    <w:tmpl w:val="22D0D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C3E7A"/>
    <w:multiLevelType w:val="multilevel"/>
    <w:tmpl w:val="21BC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61CF7"/>
    <w:multiLevelType w:val="multilevel"/>
    <w:tmpl w:val="C6C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3026B"/>
    <w:multiLevelType w:val="multilevel"/>
    <w:tmpl w:val="C6B49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1F"/>
    <w:rsid w:val="000128A4"/>
    <w:rsid w:val="00021CA4"/>
    <w:rsid w:val="000640E3"/>
    <w:rsid w:val="00090E74"/>
    <w:rsid w:val="000D2B56"/>
    <w:rsid w:val="001229EC"/>
    <w:rsid w:val="001451A9"/>
    <w:rsid w:val="001B0ECE"/>
    <w:rsid w:val="001C2427"/>
    <w:rsid w:val="001F416E"/>
    <w:rsid w:val="002D2CF4"/>
    <w:rsid w:val="003736BA"/>
    <w:rsid w:val="003747EB"/>
    <w:rsid w:val="0050600B"/>
    <w:rsid w:val="00510BBD"/>
    <w:rsid w:val="00563378"/>
    <w:rsid w:val="00633432"/>
    <w:rsid w:val="00640414"/>
    <w:rsid w:val="00691477"/>
    <w:rsid w:val="006B6795"/>
    <w:rsid w:val="006C7E3E"/>
    <w:rsid w:val="006F05BA"/>
    <w:rsid w:val="0070771F"/>
    <w:rsid w:val="00772237"/>
    <w:rsid w:val="00782352"/>
    <w:rsid w:val="007C1C52"/>
    <w:rsid w:val="007C5AB5"/>
    <w:rsid w:val="008D412F"/>
    <w:rsid w:val="008E7400"/>
    <w:rsid w:val="008F632D"/>
    <w:rsid w:val="009C5734"/>
    <w:rsid w:val="00A752A0"/>
    <w:rsid w:val="00AE7EFA"/>
    <w:rsid w:val="00B904D0"/>
    <w:rsid w:val="00BD0675"/>
    <w:rsid w:val="00C07876"/>
    <w:rsid w:val="00C33234"/>
    <w:rsid w:val="00C433C4"/>
    <w:rsid w:val="00D36A79"/>
    <w:rsid w:val="00D7580A"/>
    <w:rsid w:val="00DE0B87"/>
    <w:rsid w:val="00E10B27"/>
    <w:rsid w:val="00F8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70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71F"/>
    <w:rPr>
      <w:color w:val="0000FF"/>
      <w:u w:val="single"/>
    </w:rPr>
  </w:style>
  <w:style w:type="paragraph" w:customStyle="1" w:styleId="ConsPlusNormal">
    <w:name w:val="ConsPlusNormal"/>
    <w:rsid w:val="001F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12F"/>
    <w:pPr>
      <w:ind w:left="720"/>
      <w:contextualSpacing/>
    </w:pPr>
  </w:style>
  <w:style w:type="paragraph" w:customStyle="1" w:styleId="consplusnormal0">
    <w:name w:val="consplusnormal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E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82706"/>
    <w:rPr>
      <w:b/>
      <w:bCs/>
    </w:rPr>
  </w:style>
  <w:style w:type="character" w:styleId="a9">
    <w:name w:val="Emphasis"/>
    <w:basedOn w:val="a0"/>
    <w:uiPriority w:val="20"/>
    <w:qFormat/>
    <w:rsid w:val="00F8270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8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7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14</cp:revision>
  <cp:lastPrinted>2021-12-20T07:25:00Z</cp:lastPrinted>
  <dcterms:created xsi:type="dcterms:W3CDTF">2021-09-26T16:48:00Z</dcterms:created>
  <dcterms:modified xsi:type="dcterms:W3CDTF">2024-09-06T04:43:00Z</dcterms:modified>
</cp:coreProperties>
</file>