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E3FE7">
        <w:rPr>
          <w:rFonts w:ascii="Arial" w:hAnsi="Arial" w:cs="Arial"/>
          <w:b/>
          <w:sz w:val="32"/>
          <w:szCs w:val="32"/>
          <w:lang w:val="ru-RU"/>
        </w:rPr>
        <w:t xml:space="preserve">  10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E3FE7">
        <w:rPr>
          <w:rFonts w:ascii="Arial" w:hAnsi="Arial" w:cs="Arial"/>
          <w:b/>
          <w:sz w:val="32"/>
          <w:szCs w:val="32"/>
          <w:lang w:val="ru-RU"/>
        </w:rPr>
        <w:t>141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E3FE7">
        <w:rPr>
          <w:rFonts w:cs="Times New Roman"/>
          <w:sz w:val="28"/>
          <w:szCs w:val="28"/>
          <w:lang w:val="ru-RU"/>
        </w:rPr>
        <w:t>11:120101:150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3E3FE7">
        <w:rPr>
          <w:rFonts w:cs="Times New Roman"/>
          <w:sz w:val="28"/>
          <w:szCs w:val="28"/>
          <w:lang w:val="ru-RU"/>
        </w:rPr>
        <w:t>747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C7C85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3E3FE7">
        <w:rPr>
          <w:rFonts w:cs="Times New Roman"/>
          <w:sz w:val="28"/>
          <w:szCs w:val="28"/>
          <w:lang w:val="ru-RU"/>
        </w:rPr>
        <w:t>улица Придорожная,  з/у 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3E3FE7" w:rsidRPr="00F7129F" w:rsidRDefault="003E3FE7" w:rsidP="003E3FE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3E3FE7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жилому дому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>46:11:120101:278, расположенному на земельном участке с кадастровым номером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:11:120101:150</w:t>
      </w:r>
      <w:r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3E3FE7" w:rsidRDefault="003E3FE7" w:rsidP="003E3FE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д.1-е Цветово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улица Придорожная,  дом</w:t>
      </w:r>
      <w:r>
        <w:rPr>
          <w:rFonts w:cs="Times New Roman"/>
          <w:sz w:val="28"/>
          <w:szCs w:val="28"/>
          <w:lang w:val="ru-RU"/>
        </w:rPr>
        <w:t xml:space="preserve"> 4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E27F3" w:rsidRPr="00F7129F" w:rsidRDefault="003E3FE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412D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DF" w:rsidRDefault="001412DF" w:rsidP="00E64054">
      <w:r>
        <w:separator/>
      </w:r>
    </w:p>
  </w:endnote>
  <w:endnote w:type="continuationSeparator" w:id="0">
    <w:p w:rsidR="001412DF" w:rsidRDefault="001412D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DF" w:rsidRDefault="001412DF" w:rsidP="00E64054">
      <w:r>
        <w:separator/>
      </w:r>
    </w:p>
  </w:footnote>
  <w:footnote w:type="continuationSeparator" w:id="0">
    <w:p w:rsidR="001412DF" w:rsidRDefault="001412D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47E3"/>
    <w:rsid w:val="001076F6"/>
    <w:rsid w:val="001130D7"/>
    <w:rsid w:val="001261BB"/>
    <w:rsid w:val="00137E67"/>
    <w:rsid w:val="001412DF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3FE7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61CD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3D0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1ADB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C7C85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6D0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0446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2022-08-11T06:29:00Z</cp:lastPrinted>
  <dcterms:created xsi:type="dcterms:W3CDTF">2019-07-04T07:42:00Z</dcterms:created>
  <dcterms:modified xsi:type="dcterms:W3CDTF">2022-08-11T06:30:00Z</dcterms:modified>
</cp:coreProperties>
</file>